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A" w:rsidRPr="00B10987" w:rsidRDefault="0027706A" w:rsidP="0027706A">
      <w:pPr>
        <w:jc w:val="center"/>
        <w:rPr>
          <w:b/>
          <w:sz w:val="28"/>
          <w:szCs w:val="28"/>
        </w:rPr>
      </w:pPr>
      <w:r w:rsidRPr="00B10987">
        <w:rPr>
          <w:b/>
          <w:sz w:val="28"/>
          <w:szCs w:val="28"/>
        </w:rPr>
        <w:t>ПРЕДЛОЖЕНИЯ</w:t>
      </w:r>
    </w:p>
    <w:p w:rsidR="00A36EF4" w:rsidRPr="00B10987" w:rsidRDefault="00A36EF4" w:rsidP="00A36EF4">
      <w:pPr>
        <w:jc w:val="center"/>
        <w:rPr>
          <w:b/>
          <w:sz w:val="28"/>
          <w:szCs w:val="28"/>
        </w:rPr>
      </w:pPr>
      <w:r w:rsidRPr="00B10987"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A36EF4" w:rsidRPr="00B10987" w:rsidRDefault="008028C1" w:rsidP="00A36EF4">
      <w:pPr>
        <w:jc w:val="center"/>
        <w:rPr>
          <w:b/>
          <w:spacing w:val="2"/>
          <w:sz w:val="28"/>
          <w:szCs w:val="28"/>
        </w:rPr>
      </w:pPr>
      <w:r w:rsidRPr="00B10987">
        <w:rPr>
          <w:b/>
          <w:spacing w:val="2"/>
          <w:sz w:val="28"/>
          <w:szCs w:val="28"/>
        </w:rPr>
        <w:t>необходимо для реализации проекта з</w:t>
      </w:r>
      <w:r w:rsidR="00A36EF4" w:rsidRPr="00B10987">
        <w:rPr>
          <w:b/>
          <w:spacing w:val="2"/>
          <w:sz w:val="28"/>
          <w:szCs w:val="28"/>
        </w:rPr>
        <w:t xml:space="preserve">акона Удмуртской Республики </w:t>
      </w:r>
    </w:p>
    <w:p w:rsidR="006D4C29" w:rsidRDefault="006D4C29" w:rsidP="006D4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6D4C29" w:rsidRDefault="006D4C29" w:rsidP="006D4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 «Об установлении административной ответственности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6D4C29" w:rsidRDefault="006D4C29" w:rsidP="006D4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отдельные виды правонарушений» в целях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ограничения розничной продажи </w:t>
      </w:r>
      <w:proofErr w:type="spellStart"/>
      <w:r>
        <w:rPr>
          <w:b/>
          <w:sz w:val="28"/>
          <w:szCs w:val="28"/>
        </w:rPr>
        <w:t>бестабачных</w:t>
      </w:r>
      <w:proofErr w:type="spellEnd"/>
      <w:r>
        <w:rPr>
          <w:b/>
          <w:sz w:val="28"/>
          <w:szCs w:val="28"/>
        </w:rPr>
        <w:t xml:space="preserve"> никотиновых смесей на территории </w:t>
      </w:r>
    </w:p>
    <w:p w:rsidR="006D4C29" w:rsidRDefault="006D4C29" w:rsidP="006D4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  <w:r>
        <w:rPr>
          <w:b/>
          <w:sz w:val="28"/>
          <w:szCs w:val="28"/>
        </w:rPr>
        <w:t>»</w:t>
      </w:r>
    </w:p>
    <w:p w:rsidR="00A36EF4" w:rsidRPr="00B10987" w:rsidRDefault="00A36EF4" w:rsidP="00A36EF4">
      <w:pPr>
        <w:jc w:val="both"/>
        <w:rPr>
          <w:sz w:val="28"/>
          <w:szCs w:val="28"/>
        </w:rPr>
      </w:pPr>
    </w:p>
    <w:p w:rsidR="00A36EF4" w:rsidRPr="006D4C29" w:rsidRDefault="00A36EF4" w:rsidP="006D4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4C29">
        <w:rPr>
          <w:spacing w:val="-2"/>
          <w:sz w:val="28"/>
          <w:szCs w:val="28"/>
        </w:rPr>
        <w:t xml:space="preserve">Предложений о разработке нормативных правовых актов, принятие которых необходимо для реализации </w:t>
      </w:r>
      <w:r w:rsidR="008028C1" w:rsidRPr="006D4C29">
        <w:rPr>
          <w:spacing w:val="-2"/>
          <w:sz w:val="28"/>
          <w:szCs w:val="28"/>
        </w:rPr>
        <w:t>проекта з</w:t>
      </w:r>
      <w:r w:rsidRPr="006D4C29">
        <w:rPr>
          <w:spacing w:val="-2"/>
          <w:sz w:val="28"/>
          <w:szCs w:val="28"/>
        </w:rPr>
        <w:t xml:space="preserve">акона Удмуртской Республики </w:t>
      </w:r>
      <w:r w:rsidR="00821DC2" w:rsidRPr="006D4C29">
        <w:rPr>
          <w:sz w:val="28"/>
          <w:szCs w:val="28"/>
        </w:rPr>
        <w:t xml:space="preserve"> </w:t>
      </w:r>
      <w:r w:rsidR="006D4C29" w:rsidRPr="006D4C29">
        <w:rPr>
          <w:sz w:val="28"/>
          <w:szCs w:val="28"/>
        </w:rPr>
        <w:t>«</w:t>
      </w:r>
      <w:r w:rsidR="006D4C29" w:rsidRPr="006D4C29">
        <w:rPr>
          <w:sz w:val="28"/>
          <w:szCs w:val="28"/>
        </w:rPr>
        <w:t>О внесении изменений в Закон Удмуртской Республики 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</w:t>
      </w:r>
      <w:proofErr w:type="gramEnd"/>
      <w:r w:rsidR="006D4C29" w:rsidRPr="006D4C29">
        <w:rPr>
          <w:sz w:val="28"/>
          <w:szCs w:val="28"/>
        </w:rPr>
        <w:t xml:space="preserve"> статью 7.1 Закона Удмуртской Республики «Об установлении административной ответственности за отдельные виды правонарушений» в целях ограничения розничной продажи </w:t>
      </w:r>
      <w:proofErr w:type="spellStart"/>
      <w:r w:rsidR="006D4C29" w:rsidRPr="006D4C29">
        <w:rPr>
          <w:sz w:val="28"/>
          <w:szCs w:val="28"/>
        </w:rPr>
        <w:t>бестабачных</w:t>
      </w:r>
      <w:proofErr w:type="spellEnd"/>
      <w:r w:rsidR="006D4C29" w:rsidRPr="006D4C29">
        <w:rPr>
          <w:sz w:val="28"/>
          <w:szCs w:val="28"/>
        </w:rPr>
        <w:t xml:space="preserve"> никотиновых смесей на территории</w:t>
      </w:r>
      <w:r w:rsidR="006D4C29">
        <w:rPr>
          <w:sz w:val="28"/>
          <w:szCs w:val="28"/>
        </w:rPr>
        <w:t xml:space="preserve"> </w:t>
      </w:r>
      <w:r w:rsidR="006D4C29" w:rsidRPr="006D4C29">
        <w:rPr>
          <w:sz w:val="28"/>
          <w:szCs w:val="28"/>
        </w:rPr>
        <w:t>Удмуртской Республики</w:t>
      </w:r>
      <w:r w:rsidR="00322C32">
        <w:rPr>
          <w:sz w:val="28"/>
          <w:szCs w:val="28"/>
        </w:rPr>
        <w:t>»</w:t>
      </w:r>
      <w:bookmarkStart w:id="0" w:name="_GoBack"/>
      <w:bookmarkEnd w:id="0"/>
      <w:r w:rsidR="006D4C29">
        <w:rPr>
          <w:sz w:val="28"/>
          <w:szCs w:val="28"/>
        </w:rPr>
        <w:t xml:space="preserve"> </w:t>
      </w:r>
      <w:r w:rsidRPr="006D4C29">
        <w:rPr>
          <w:spacing w:val="-2"/>
          <w:sz w:val="28"/>
          <w:szCs w:val="28"/>
        </w:rPr>
        <w:t>не имеется.</w:t>
      </w:r>
    </w:p>
    <w:p w:rsidR="006D0385" w:rsidRPr="00B10987" w:rsidRDefault="006D0385" w:rsidP="000807EC">
      <w:pPr>
        <w:ind w:firstLine="720"/>
        <w:jc w:val="both"/>
        <w:rPr>
          <w:sz w:val="28"/>
          <w:szCs w:val="28"/>
        </w:rPr>
      </w:pPr>
    </w:p>
    <w:p w:rsidR="00F745CB" w:rsidRPr="00B10987" w:rsidRDefault="00F745CB" w:rsidP="00A36EF4">
      <w:pPr>
        <w:jc w:val="both"/>
        <w:rPr>
          <w:sz w:val="28"/>
          <w:szCs w:val="28"/>
        </w:rPr>
      </w:pP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821DC2" w:rsidRDefault="00821DC2" w:rsidP="00821DC2">
      <w:pPr>
        <w:rPr>
          <w:sz w:val="28"/>
          <w:szCs w:val="28"/>
        </w:rPr>
      </w:pPr>
      <w:r>
        <w:rPr>
          <w:sz w:val="28"/>
          <w:szCs w:val="28"/>
        </w:rPr>
        <w:t>и семейной политике                                                                     Н.А. Михайлова</w:t>
      </w:r>
    </w:p>
    <w:p w:rsidR="00821DC2" w:rsidRDefault="00821DC2" w:rsidP="00821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E77" w:rsidRDefault="00FF5E77" w:rsidP="00AD38B1">
      <w:pPr>
        <w:pStyle w:val="a3"/>
        <w:ind w:firstLine="720"/>
        <w:rPr>
          <w:szCs w:val="28"/>
        </w:rPr>
      </w:pPr>
    </w:p>
    <w:p w:rsidR="00E05EBD" w:rsidRDefault="00E05EBD" w:rsidP="00AD38B1">
      <w:pPr>
        <w:pStyle w:val="a3"/>
        <w:ind w:firstLine="720"/>
      </w:pPr>
    </w:p>
    <w:sectPr w:rsidR="00E05EBD" w:rsidSect="00277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2"/>
    <w:rsid w:val="000132CD"/>
    <w:rsid w:val="000209E4"/>
    <w:rsid w:val="00022F12"/>
    <w:rsid w:val="00025A17"/>
    <w:rsid w:val="000348CA"/>
    <w:rsid w:val="00051888"/>
    <w:rsid w:val="000807EC"/>
    <w:rsid w:val="000C59F7"/>
    <w:rsid w:val="00163A0E"/>
    <w:rsid w:val="001974D7"/>
    <w:rsid w:val="001A1FBF"/>
    <w:rsid w:val="001E606E"/>
    <w:rsid w:val="0021397B"/>
    <w:rsid w:val="00223F3A"/>
    <w:rsid w:val="00226770"/>
    <w:rsid w:val="002423B9"/>
    <w:rsid w:val="0025021C"/>
    <w:rsid w:val="00252A07"/>
    <w:rsid w:val="00252DA4"/>
    <w:rsid w:val="00263CC4"/>
    <w:rsid w:val="00274EFB"/>
    <w:rsid w:val="0027706A"/>
    <w:rsid w:val="0028691B"/>
    <w:rsid w:val="00294AC0"/>
    <w:rsid w:val="002B2E9F"/>
    <w:rsid w:val="002B76B8"/>
    <w:rsid w:val="00301A18"/>
    <w:rsid w:val="003132F3"/>
    <w:rsid w:val="00322C32"/>
    <w:rsid w:val="00361C69"/>
    <w:rsid w:val="003733A7"/>
    <w:rsid w:val="003A409F"/>
    <w:rsid w:val="00404558"/>
    <w:rsid w:val="004156D7"/>
    <w:rsid w:val="00496A4D"/>
    <w:rsid w:val="004E3C5A"/>
    <w:rsid w:val="004F1AF9"/>
    <w:rsid w:val="00501E9A"/>
    <w:rsid w:val="00537D04"/>
    <w:rsid w:val="00544E04"/>
    <w:rsid w:val="00555960"/>
    <w:rsid w:val="005778EB"/>
    <w:rsid w:val="00597631"/>
    <w:rsid w:val="00597ED6"/>
    <w:rsid w:val="005B23C6"/>
    <w:rsid w:val="005E337E"/>
    <w:rsid w:val="00605AB6"/>
    <w:rsid w:val="006D0385"/>
    <w:rsid w:val="006D4C29"/>
    <w:rsid w:val="0070497A"/>
    <w:rsid w:val="007200FF"/>
    <w:rsid w:val="00766B0D"/>
    <w:rsid w:val="00797C36"/>
    <w:rsid w:val="007A0CE5"/>
    <w:rsid w:val="007A161F"/>
    <w:rsid w:val="007D1BAB"/>
    <w:rsid w:val="008028C1"/>
    <w:rsid w:val="00815484"/>
    <w:rsid w:val="00821DC2"/>
    <w:rsid w:val="00852355"/>
    <w:rsid w:val="00890100"/>
    <w:rsid w:val="008D69E0"/>
    <w:rsid w:val="0090259A"/>
    <w:rsid w:val="00921503"/>
    <w:rsid w:val="009272C3"/>
    <w:rsid w:val="00944831"/>
    <w:rsid w:val="0095214F"/>
    <w:rsid w:val="00955C7E"/>
    <w:rsid w:val="00996CC0"/>
    <w:rsid w:val="009A1FDD"/>
    <w:rsid w:val="009C4500"/>
    <w:rsid w:val="009C5E1B"/>
    <w:rsid w:val="009D237C"/>
    <w:rsid w:val="009D4333"/>
    <w:rsid w:val="009E2370"/>
    <w:rsid w:val="009F0027"/>
    <w:rsid w:val="00A16519"/>
    <w:rsid w:val="00A36EF4"/>
    <w:rsid w:val="00A85EFC"/>
    <w:rsid w:val="00A9556F"/>
    <w:rsid w:val="00A96C35"/>
    <w:rsid w:val="00AC6F15"/>
    <w:rsid w:val="00AD38B1"/>
    <w:rsid w:val="00B0227E"/>
    <w:rsid w:val="00B10987"/>
    <w:rsid w:val="00B4145C"/>
    <w:rsid w:val="00B537E4"/>
    <w:rsid w:val="00B62086"/>
    <w:rsid w:val="00B63488"/>
    <w:rsid w:val="00BA3A0F"/>
    <w:rsid w:val="00BB74C7"/>
    <w:rsid w:val="00BC46E7"/>
    <w:rsid w:val="00C0704C"/>
    <w:rsid w:val="00C147C0"/>
    <w:rsid w:val="00C339DC"/>
    <w:rsid w:val="00C543A2"/>
    <w:rsid w:val="00C70758"/>
    <w:rsid w:val="00C7507B"/>
    <w:rsid w:val="00C9652C"/>
    <w:rsid w:val="00C9745E"/>
    <w:rsid w:val="00CC00B3"/>
    <w:rsid w:val="00CC3C3F"/>
    <w:rsid w:val="00CF7135"/>
    <w:rsid w:val="00D85ACF"/>
    <w:rsid w:val="00DA1FFD"/>
    <w:rsid w:val="00E05EBD"/>
    <w:rsid w:val="00E12D63"/>
    <w:rsid w:val="00E32AC3"/>
    <w:rsid w:val="00EB45F9"/>
    <w:rsid w:val="00ED0820"/>
    <w:rsid w:val="00ED2B00"/>
    <w:rsid w:val="00F06A9F"/>
    <w:rsid w:val="00F30011"/>
    <w:rsid w:val="00F443C4"/>
    <w:rsid w:val="00F473FC"/>
    <w:rsid w:val="00F745CB"/>
    <w:rsid w:val="00FC276A"/>
    <w:rsid w:val="00FD0BB1"/>
    <w:rsid w:val="00FE4297"/>
    <w:rsid w:val="00FF53EB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2F12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22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C46E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223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66B0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36EF4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paragraph" w:styleId="a7">
    <w:name w:val="List Paragraph"/>
    <w:basedOn w:val="a"/>
    <w:uiPriority w:val="34"/>
    <w:qFormat/>
    <w:rsid w:val="00821DC2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2F12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22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C46E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223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66B0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36EF4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paragraph" w:styleId="a7">
    <w:name w:val="List Paragraph"/>
    <w:basedOn w:val="a"/>
    <w:uiPriority w:val="34"/>
    <w:qFormat/>
    <w:rsid w:val="00821DC2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ГКТ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Наталья Анатольевна</dc:creator>
  <cp:lastModifiedBy>N_Luzina</cp:lastModifiedBy>
  <cp:revision>5</cp:revision>
  <cp:lastPrinted>2019-05-31T05:49:00Z</cp:lastPrinted>
  <dcterms:created xsi:type="dcterms:W3CDTF">2019-09-12T04:42:00Z</dcterms:created>
  <dcterms:modified xsi:type="dcterms:W3CDTF">2019-11-29T09:57:00Z</dcterms:modified>
</cp:coreProperties>
</file>